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AC805" w14:textId="77777777" w:rsidR="004D0BC0" w:rsidRDefault="004D0BC0" w:rsidP="00AD50CE">
      <w:pPr>
        <w:ind w:left="1134"/>
      </w:pPr>
    </w:p>
    <w:p w14:paraId="1C552EF6" w14:textId="77777777" w:rsidR="004D0BC0" w:rsidRPr="00774D9A" w:rsidRDefault="00AD50CE" w:rsidP="004D0BC0">
      <w:pPr>
        <w:spacing w:before="100" w:beforeAutospacing="1"/>
        <w:ind w:left="1134"/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</w:pPr>
      <w:r w:rsidRPr="00163EDA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C3A53" wp14:editId="39067953">
                <wp:simplePos x="0" y="0"/>
                <wp:positionH relativeFrom="column">
                  <wp:posOffset>-603462</wp:posOffset>
                </wp:positionH>
                <wp:positionV relativeFrom="paragraph">
                  <wp:posOffset>-24129</wp:posOffset>
                </wp:positionV>
                <wp:extent cx="1267884" cy="6849322"/>
                <wp:effectExtent l="0" t="0" r="15240" b="8890"/>
                <wp:wrapNone/>
                <wp:docPr id="291568089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884" cy="684932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10000"/>
                              <a:lumOff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11668877" w14:textId="5032415D" w:rsidR="00AD50CE" w:rsidRDefault="00540DC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540DC3">
                              <w:rPr>
                                <w:b/>
                                <w:bCs/>
                              </w:rPr>
                              <w:t>Årshjul</w:t>
                            </w:r>
                            <w:proofErr w:type="spellEnd"/>
                            <w:r w:rsidRPr="00540DC3">
                              <w:rPr>
                                <w:b/>
                                <w:bCs/>
                              </w:rPr>
                              <w:t xml:space="preserve"> for desember</w:t>
                            </w:r>
                          </w:p>
                          <w:p w14:paraId="55A081DD" w14:textId="77777777" w:rsidR="000368A1" w:rsidRDefault="000368A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3DFC4E" w14:textId="2E96434C" w:rsidR="00540DC3" w:rsidRPr="000368A1" w:rsidRDefault="000368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68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des </w:t>
                            </w:r>
                            <w:proofErr w:type="spellStart"/>
                            <w:r w:rsidRPr="000368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international</w:t>
                            </w:r>
                            <w:proofErr w:type="spellEnd"/>
                            <w:r w:rsidRPr="000368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LEO dag.</w:t>
                            </w:r>
                          </w:p>
                          <w:p w14:paraId="4B186D48" w14:textId="77777777" w:rsidR="000368A1" w:rsidRPr="000368A1" w:rsidRDefault="000368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8372213" w14:textId="609442A9" w:rsidR="000368A1" w:rsidRDefault="000368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des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Frivillghetsdagen</w:t>
                            </w:r>
                            <w:proofErr w:type="spellEnd"/>
                          </w:p>
                          <w:p w14:paraId="2F053DF2" w14:textId="77777777" w:rsidR="000368A1" w:rsidRDefault="000368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0D17EAB" w14:textId="4675139B" w:rsidR="000368A1" w:rsidRDefault="000368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6. des Distriktsrådsmøte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</w:t>
                            </w:r>
                          </w:p>
                          <w:p w14:paraId="3E91C411" w14:textId="77777777" w:rsidR="000368A1" w:rsidRDefault="000368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0A037C4" w14:textId="50F8BA63" w:rsidR="000368A1" w:rsidRDefault="000368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10. des utvidet GAT møte</w:t>
                            </w:r>
                          </w:p>
                          <w:p w14:paraId="0CDE55D8" w14:textId="77777777" w:rsidR="000368A1" w:rsidRDefault="000368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750A999" w14:textId="67E6E62D" w:rsidR="000368A1" w:rsidRPr="000368A1" w:rsidRDefault="000368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17. des Guvernørrådsmøte på WEB</w:t>
                            </w:r>
                          </w:p>
                          <w:p w14:paraId="5CE2F183" w14:textId="77777777" w:rsidR="00540DC3" w:rsidRPr="000368A1" w:rsidRDefault="00540DC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C3A53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left:0;text-align:left;margin-left:-47.5pt;margin-top:-1.9pt;width:99.85pt;height:539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" fillcolor="#caedfb [663]" strokecolor="#dceaf7 [351]" strokeweight=".5pt">
                <v:textbox>
                  <w:txbxContent>
                    <w:p w14:paraId="11668877" w14:textId="5032415D" w:rsidR="00AD50CE" w:rsidRDefault="00540DC3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540DC3">
                        <w:rPr>
                          <w:b/>
                          <w:bCs/>
                        </w:rPr>
                        <w:t>Årshjul</w:t>
                      </w:r>
                      <w:proofErr w:type="spellEnd"/>
                      <w:r w:rsidRPr="00540DC3">
                        <w:rPr>
                          <w:b/>
                          <w:bCs/>
                        </w:rPr>
                        <w:t xml:space="preserve"> for desember</w:t>
                      </w:r>
                    </w:p>
                    <w:p w14:paraId="55A081DD" w14:textId="77777777" w:rsidR="000368A1" w:rsidRDefault="000368A1">
                      <w:pPr>
                        <w:rPr>
                          <w:b/>
                          <w:bCs/>
                        </w:rPr>
                      </w:pPr>
                    </w:p>
                    <w:p w14:paraId="5E3DFC4E" w14:textId="2E96434C" w:rsidR="00540DC3" w:rsidRPr="000368A1" w:rsidRDefault="000368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0368A1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5. des </w:t>
                      </w:r>
                      <w:proofErr w:type="spellStart"/>
                      <w:r w:rsidRPr="000368A1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international</w:t>
                      </w:r>
                      <w:proofErr w:type="spellEnd"/>
                      <w:r w:rsidRPr="000368A1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LEO dag.</w:t>
                      </w:r>
                    </w:p>
                    <w:p w14:paraId="4B186D48" w14:textId="77777777" w:rsidR="000368A1" w:rsidRPr="000368A1" w:rsidRDefault="000368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8372213" w14:textId="609442A9" w:rsidR="000368A1" w:rsidRDefault="000368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5. des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Frivillghetsdagen</w:t>
                      </w:r>
                      <w:proofErr w:type="spellEnd"/>
                    </w:p>
                    <w:p w14:paraId="2F053DF2" w14:textId="77777777" w:rsidR="000368A1" w:rsidRDefault="000368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0D17EAB" w14:textId="4675139B" w:rsidR="000368A1" w:rsidRDefault="000368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6. des Distriktsrådsmøte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nr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2</w:t>
                      </w:r>
                    </w:p>
                    <w:p w14:paraId="3E91C411" w14:textId="77777777" w:rsidR="000368A1" w:rsidRDefault="000368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0A037C4" w14:textId="50F8BA63" w:rsidR="000368A1" w:rsidRDefault="000368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10. des utvidet GAT møte</w:t>
                      </w:r>
                    </w:p>
                    <w:p w14:paraId="0CDE55D8" w14:textId="77777777" w:rsidR="000368A1" w:rsidRDefault="000368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750A999" w14:textId="67E6E62D" w:rsidR="000368A1" w:rsidRPr="000368A1" w:rsidRDefault="000368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17. des Guvernørrådsmøte på WEB</w:t>
                      </w:r>
                    </w:p>
                    <w:p w14:paraId="5CE2F183" w14:textId="77777777" w:rsidR="00540DC3" w:rsidRPr="000368A1" w:rsidRDefault="00540DC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BC0" w:rsidRPr="00163EDA">
        <w:rPr>
          <w:b/>
          <w:bCs/>
          <w:sz w:val="20"/>
          <w:szCs w:val="20"/>
        </w:rPr>
        <w:t>Kjære Lions venner</w:t>
      </w:r>
      <w:r w:rsidR="004D0BC0" w:rsidRPr="00774D9A">
        <w:rPr>
          <w:sz w:val="20"/>
          <w:szCs w:val="20"/>
        </w:rPr>
        <w:t>.</w:t>
      </w:r>
      <w:r w:rsidR="004D0BC0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 xml:space="preserve"> </w:t>
      </w:r>
    </w:p>
    <w:p w14:paraId="4F3772E1" w14:textId="0CFB60CE" w:rsidR="00A763D7" w:rsidRPr="00163EDA" w:rsidRDefault="004D0BC0" w:rsidP="00163EDA">
      <w:pPr>
        <w:ind w:left="1134"/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</w:pPr>
      <w:r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 xml:space="preserve">Desember er her – og vi nærmer oss halvferdig </w:t>
      </w:r>
      <w:r w:rsidR="00540DC3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i</w:t>
      </w:r>
      <w:r w:rsidR="00580BC4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 xml:space="preserve"> et</w:t>
      </w:r>
      <w:r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 xml:space="preserve"> aktivt og viktig fiskalår for Distrikt A. Jeg vil takke hver og én av dere for innsatsen i klubbene, i sonene, i distriktsrådet og i alle de aktivitetene som har gjort en forskjell i lokalsamfunnene våre.</w:t>
      </w:r>
    </w:p>
    <w:p w14:paraId="25CC2DAB" w14:textId="0F1AAA60" w:rsidR="004D0BC0" w:rsidRPr="00774D9A" w:rsidRDefault="004D0BC0" w:rsidP="00163EDA">
      <w:pPr>
        <w:ind w:left="426" w:firstLine="708"/>
        <w:rPr>
          <w:sz w:val="20"/>
          <w:szCs w:val="20"/>
        </w:rPr>
      </w:pPr>
      <w:r w:rsidRPr="00774D9A">
        <w:rPr>
          <w:b/>
          <w:bCs/>
          <w:sz w:val="20"/>
          <w:szCs w:val="20"/>
        </w:rPr>
        <w:t>Medlemsutvikling</w:t>
      </w:r>
      <w:r w:rsidRPr="00774D9A">
        <w:rPr>
          <w:sz w:val="20"/>
          <w:szCs w:val="20"/>
        </w:rPr>
        <w:t>.</w:t>
      </w:r>
    </w:p>
    <w:p w14:paraId="5D6146F1" w14:textId="1D7A4636" w:rsidR="004D0BC0" w:rsidRPr="00774D9A" w:rsidRDefault="004D0BC0" w:rsidP="00AD50CE">
      <w:pPr>
        <w:ind w:left="1134"/>
        <w:rPr>
          <w:sz w:val="20"/>
          <w:szCs w:val="20"/>
        </w:rPr>
      </w:pPr>
      <w:r w:rsidRPr="00774D9A">
        <w:rPr>
          <w:sz w:val="20"/>
          <w:szCs w:val="20"/>
        </w:rPr>
        <w:t>Vi har pr 30/11-25 følgende utvikling av medlemstallet i Distriktet. 50 nye medlemmer, 28 medlemmer har sluttet</w:t>
      </w:r>
      <w:r w:rsidR="0088033E">
        <w:rPr>
          <w:sz w:val="20"/>
          <w:szCs w:val="20"/>
        </w:rPr>
        <w:t>,</w:t>
      </w:r>
      <w:r w:rsidRPr="00774D9A">
        <w:rPr>
          <w:sz w:val="20"/>
          <w:szCs w:val="20"/>
        </w:rPr>
        <w:t xml:space="preserve"> dette medfører en nettovekst på 22</w:t>
      </w:r>
      <w:r w:rsidR="00580BC4">
        <w:rPr>
          <w:sz w:val="20"/>
          <w:szCs w:val="20"/>
        </w:rPr>
        <w:t>, og vi er totalt</w:t>
      </w:r>
      <w:r w:rsidRPr="00774D9A">
        <w:rPr>
          <w:sz w:val="20"/>
          <w:szCs w:val="20"/>
        </w:rPr>
        <w:t xml:space="preserve"> 952 medlemmer. Vi må fortsette å holde trykket oppe når det gjelder rekruttering, og å beholde medlemmer ved å ha gode klubbmøter og meningsfylte aktiviteter. Husk, vi er gode venner som hjelper andre. Hvor godt kjenner dere hverandre i klubben, har du omgang med alle medlemmene, eller er det de få?</w:t>
      </w:r>
    </w:p>
    <w:p w14:paraId="299D49A0" w14:textId="77777777" w:rsidR="004D0BC0" w:rsidRPr="00774D9A" w:rsidRDefault="004D0BC0" w:rsidP="004D0BC0">
      <w:pPr>
        <w:ind w:left="1134"/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</w:pPr>
      <w:r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Jeg oppfordrer alle klubber til å:</w:t>
      </w:r>
    </w:p>
    <w:p w14:paraId="2BC87DE5" w14:textId="6F927CD0" w:rsidR="0088033E" w:rsidRDefault="0088033E" w:rsidP="004D0BC0">
      <w:pPr>
        <w:pStyle w:val="Listeavsnitt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Vurdere det indre liv i klubben. Har vi det bra, kjenner vi hverandre, blir alle involvert.</w:t>
      </w:r>
    </w:p>
    <w:p w14:paraId="121E4C87" w14:textId="49782AC9" w:rsidR="004D0BC0" w:rsidRPr="00774D9A" w:rsidRDefault="0088033E" w:rsidP="004D0BC0">
      <w:pPr>
        <w:pStyle w:val="Listeavsnitt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I</w:t>
      </w:r>
      <w:r w:rsidR="004D0BC0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nvitere gjester på treff og aktiviteter</w:t>
      </w:r>
    </w:p>
    <w:p w14:paraId="2F6AA2DF" w14:textId="150391F8" w:rsidR="004D0BC0" w:rsidRPr="00774D9A" w:rsidRDefault="0088033E" w:rsidP="004D0BC0">
      <w:pPr>
        <w:pStyle w:val="Listeavsnitt"/>
        <w:numPr>
          <w:ilvl w:val="2"/>
          <w:numId w:val="3"/>
        </w:numP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G</w:t>
      </w:r>
      <w:r w:rsidR="004D0BC0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jennomføre minst én ny aktivitet i første kvartal 2026</w:t>
      </w:r>
    </w:p>
    <w:p w14:paraId="28F717F6" w14:textId="37320ED2" w:rsidR="004D0BC0" w:rsidRPr="00774D9A" w:rsidRDefault="0088033E" w:rsidP="004D0BC0">
      <w:pPr>
        <w:pStyle w:val="Listeavsnitt"/>
        <w:numPr>
          <w:ilvl w:val="2"/>
          <w:numId w:val="3"/>
        </w:numP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G</w:t>
      </w:r>
      <w:r w:rsidR="004D0BC0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i nye medlemmer en rolle tidlig</w:t>
      </w:r>
      <w:r w:rsidR="00580BC4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, inviter dem på styremøtene som observatør.</w:t>
      </w:r>
    </w:p>
    <w:p w14:paraId="2A5EEEC4" w14:textId="69799521" w:rsidR="004D0BC0" w:rsidRPr="00774D9A" w:rsidRDefault="0088033E" w:rsidP="004D0BC0">
      <w:pPr>
        <w:pStyle w:val="Listeavsnitt"/>
        <w:numPr>
          <w:ilvl w:val="2"/>
          <w:numId w:val="3"/>
        </w:numP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F</w:t>
      </w:r>
      <w:r w:rsidR="004D0BC0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 xml:space="preserve">ortsette å løfte frem kvinner og 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yngre</w:t>
      </w:r>
      <w:r w:rsidR="004D0BC0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 xml:space="preserve"> som naturlige ressurser og ledere.</w:t>
      </w:r>
      <w:r w:rsidR="00774D9A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 xml:space="preserve"> I Distriktet vårt er kvinneandelen </w:t>
      </w:r>
      <w:proofErr w:type="spellStart"/>
      <w:r w:rsidR="00774D9A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ca</w:t>
      </w:r>
      <w:proofErr w:type="spellEnd"/>
      <w:r w:rsidR="00774D9A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 xml:space="preserve"> 30%, i </w:t>
      </w:r>
      <w:proofErr w:type="spellStart"/>
      <w:r w:rsidR="00774D9A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Distriktrådet</w:t>
      </w:r>
      <w:proofErr w:type="spellEnd"/>
      <w:r w:rsidR="00774D9A"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 xml:space="preserve"> er det 8 kvinner.</w:t>
      </w:r>
    </w:p>
    <w:p w14:paraId="78860D74" w14:textId="1561AC07" w:rsidR="004D0BC0" w:rsidRPr="00774D9A" w:rsidRDefault="00774D9A" w:rsidP="004D0BC0">
      <w:pPr>
        <w:pStyle w:val="Listeavsnitt"/>
        <w:ind w:left="1134"/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</w:pPr>
      <w:r w:rsidRPr="00774D9A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b-NO"/>
          <w14:ligatures w14:val="none"/>
        </w:rPr>
        <w:t>Fredsplakatkonkurransen</w:t>
      </w:r>
      <w:r w:rsidRPr="00774D9A">
        <w:rPr>
          <w:rFonts w:ascii="Times New Roman" w:eastAsia="Times New Roman" w:hAnsi="Times New Roman" w:cs="Times New Roman"/>
          <w:kern w:val="0"/>
          <w:sz w:val="20"/>
          <w:szCs w:val="20"/>
          <w:lang w:eastAsia="nb-NO"/>
          <w14:ligatures w14:val="none"/>
        </w:rPr>
        <w:t>.</w:t>
      </w:r>
    </w:p>
    <w:p w14:paraId="7817489A" w14:textId="6BACFCAC" w:rsidR="004D0BC0" w:rsidRDefault="00774D9A" w:rsidP="00AD50CE">
      <w:pPr>
        <w:ind w:left="1134"/>
        <w:rPr>
          <w:rFonts w:ascii="Times New Roman" w:hAnsi="Times New Roman" w:cs="Times New Roman"/>
          <w:color w:val="000000"/>
          <w:sz w:val="20"/>
          <w:szCs w:val="20"/>
        </w:rPr>
      </w:pPr>
      <w:r w:rsidRPr="00774D9A">
        <w:rPr>
          <w:sz w:val="20"/>
          <w:szCs w:val="20"/>
        </w:rPr>
        <w:t>Årets tema er «</w:t>
      </w:r>
      <w:proofErr w:type="spellStart"/>
      <w:r w:rsidRPr="00774D9A">
        <w:rPr>
          <w:b/>
          <w:bCs/>
          <w:sz w:val="20"/>
          <w:szCs w:val="20"/>
        </w:rPr>
        <w:t>Together</w:t>
      </w:r>
      <w:proofErr w:type="spellEnd"/>
      <w:r w:rsidRPr="00774D9A">
        <w:rPr>
          <w:b/>
          <w:bCs/>
          <w:sz w:val="20"/>
          <w:szCs w:val="20"/>
        </w:rPr>
        <w:t xml:space="preserve"> as </w:t>
      </w:r>
      <w:proofErr w:type="spellStart"/>
      <w:r w:rsidRPr="00774D9A">
        <w:rPr>
          <w:b/>
          <w:bCs/>
          <w:sz w:val="20"/>
          <w:szCs w:val="20"/>
        </w:rPr>
        <w:t>one</w:t>
      </w:r>
      <w:proofErr w:type="spellEnd"/>
      <w:r w:rsidRPr="00774D9A">
        <w:rPr>
          <w:sz w:val="20"/>
          <w:szCs w:val="20"/>
        </w:rPr>
        <w:t xml:space="preserve">” og </w:t>
      </w:r>
      <w:r w:rsidR="00580BC4">
        <w:rPr>
          <w:sz w:val="20"/>
          <w:szCs w:val="20"/>
        </w:rPr>
        <w:t>konkurransen</w:t>
      </w:r>
      <w:r>
        <w:rPr>
          <w:sz w:val="20"/>
          <w:szCs w:val="20"/>
        </w:rPr>
        <w:t xml:space="preserve"> er nå avsluttet. Vi fikk inn 4 tegninger fra </w:t>
      </w:r>
      <w:r w:rsidR="00580BC4">
        <w:rPr>
          <w:sz w:val="20"/>
          <w:szCs w:val="20"/>
        </w:rPr>
        <w:t>klubbene</w:t>
      </w:r>
      <w:r>
        <w:rPr>
          <w:sz w:val="20"/>
          <w:szCs w:val="20"/>
        </w:rPr>
        <w:t xml:space="preserve">, og Distriktsrådet har valgt en vinner. Vinneren er </w:t>
      </w:r>
      <w:r w:rsidRPr="00774D9A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Sigrid Remen Sæther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</w:rPr>
        <w:t>og vinnertegningen er sendt inn fra LC Malvik. Gratulerer. Se vedlegg.</w:t>
      </w:r>
    </w:p>
    <w:p w14:paraId="62DDA089" w14:textId="6DAAEC07" w:rsidR="00774D9A" w:rsidRPr="00774D9A" w:rsidRDefault="00774D9A" w:rsidP="00AD50CE">
      <w:pPr>
        <w:ind w:left="1134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774D9A">
        <w:rPr>
          <w:rFonts w:ascii="Times New Roman" w:hAnsi="Times New Roman" w:cs="Times New Roman"/>
          <w:b/>
          <w:bCs/>
          <w:color w:val="000000"/>
          <w:sz w:val="20"/>
          <w:szCs w:val="20"/>
        </w:rPr>
        <w:t>Mitt valg.</w:t>
      </w:r>
    </w:p>
    <w:p w14:paraId="60310A89" w14:textId="1215425B" w:rsidR="00774D9A" w:rsidRDefault="00774D9A" w:rsidP="00AD50CE">
      <w:pPr>
        <w:ind w:left="113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Jeg kan nå informere dere om at Mitt valg kursene er gratis for de som tegner kontrakt fra nå og utover. Klubbene betaler 1/3 og tulipanfondet betaler 2/3. Gå ut og promoter Mitt valg for skoler, barnehager og idrettslag. Men dette medfører også at vi må ha et større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fokus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på salg av tulipaner når vi kommer til april. Prisene på tulipanene er uendret.</w:t>
      </w:r>
      <w:r w:rsidR="00580BC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580BC4">
        <w:rPr>
          <w:rFonts w:ascii="Times New Roman" w:hAnsi="Times New Roman" w:cs="Times New Roman"/>
          <w:color w:val="000000"/>
          <w:sz w:val="20"/>
          <w:szCs w:val="20"/>
        </w:rPr>
        <w:t>LQ</w:t>
      </w:r>
      <w:proofErr w:type="spellEnd"/>
      <w:r w:rsidR="00580BC4">
        <w:rPr>
          <w:rFonts w:ascii="Times New Roman" w:hAnsi="Times New Roman" w:cs="Times New Roman"/>
          <w:color w:val="000000"/>
          <w:sz w:val="20"/>
          <w:szCs w:val="20"/>
        </w:rPr>
        <w:t xml:space="preserve"> som er ansvarlig for tulipansalget vil komme tilbake med mer informasjon.</w:t>
      </w:r>
    </w:p>
    <w:p w14:paraId="7EE3D38A" w14:textId="3787E07C" w:rsidR="00774D9A" w:rsidRDefault="00774D9A" w:rsidP="00AD50CE">
      <w:pPr>
        <w:ind w:left="1134"/>
        <w:rPr>
          <w:rFonts w:ascii="Times New Roman" w:hAnsi="Times New Roman" w:cs="Times New Roman"/>
          <w:color w:val="000000"/>
          <w:sz w:val="20"/>
          <w:szCs w:val="20"/>
        </w:rPr>
      </w:pPr>
      <w:r w:rsidRPr="00774D9A">
        <w:rPr>
          <w:rFonts w:ascii="Times New Roman" w:hAnsi="Times New Roman" w:cs="Times New Roman"/>
          <w:b/>
          <w:bCs/>
          <w:color w:val="000000"/>
          <w:sz w:val="20"/>
          <w:szCs w:val="20"/>
        </w:rPr>
        <w:t>Rapportering av service aktiviteter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25FD5A2E" w14:textId="6F5BF1E3" w:rsidR="00774D9A" w:rsidRDefault="00774D9A" w:rsidP="00AD50CE">
      <w:pPr>
        <w:ind w:left="113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30/11-2025 er det 69% av klubbene som rapporterer inn sine serviceaktiviteter. Det er viktig å rapportere, se vedlegget fra Hege Birkeland. Vi mangler 31% i rapportering i å nå målet på 100% rapportering. Så fortsett det gode arbeidet.</w:t>
      </w:r>
    </w:p>
    <w:p w14:paraId="7DF309B2" w14:textId="25F62237" w:rsidR="00163EDA" w:rsidRDefault="00163EDA" w:rsidP="00AD50CE">
      <w:pPr>
        <w:ind w:left="1134"/>
        <w:rPr>
          <w:rFonts w:ascii="Times New Roman" w:hAnsi="Times New Roman" w:cs="Times New Roman"/>
          <w:color w:val="000000"/>
          <w:sz w:val="20"/>
          <w:szCs w:val="20"/>
        </w:rPr>
      </w:pPr>
      <w:r w:rsidRPr="00163EDA">
        <w:rPr>
          <w:rFonts w:ascii="Times New Roman" w:hAnsi="Times New Roman" w:cs="Times New Roman"/>
          <w:b/>
          <w:bCs/>
          <w:color w:val="000000"/>
          <w:sz w:val="20"/>
          <w:szCs w:val="20"/>
        </w:rPr>
        <w:t>Synlighet i lokalmiljøet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71FA0C3E" w14:textId="198313AF" w:rsidR="00163EDA" w:rsidRDefault="00163EDA" w:rsidP="00AD50CE">
      <w:pPr>
        <w:ind w:left="113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Det er så viktig at vi er synlige i lokalmiljøet. Det er der vi rekrutterer nye medlemmer. Jeg har blitt kontaktet av medlemmer som etterlyser en sentral involvering i å skaffe flere medlemmer. F eks ved reklamekampanjer. Men det er i lokalmiljøet klubbe</w:t>
      </w:r>
      <w:r w:rsidR="00580BC4">
        <w:rPr>
          <w:rFonts w:ascii="Times New Roman" w:hAnsi="Times New Roman" w:cs="Times New Roman"/>
          <w:color w:val="000000"/>
          <w:sz w:val="20"/>
          <w:szCs w:val="20"/>
        </w:rPr>
        <w:t>ne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verver medlemmer, og den beste reklamekampanjen er aktiviteten i klubbene. VDG2 Silje S Olsen har laget et skriv rundt </w:t>
      </w:r>
      <w:r w:rsidR="00580BC4">
        <w:rPr>
          <w:rFonts w:ascii="Times New Roman" w:hAnsi="Times New Roman" w:cs="Times New Roman"/>
          <w:color w:val="000000"/>
          <w:sz w:val="20"/>
          <w:szCs w:val="20"/>
        </w:rPr>
        <w:t>synlighet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som er vedlagt.</w:t>
      </w:r>
    </w:p>
    <w:p w14:paraId="127C6E63" w14:textId="6B29EE84" w:rsidR="00163EDA" w:rsidRDefault="00163EDA" w:rsidP="00AD50CE">
      <w:pPr>
        <w:ind w:left="1134"/>
        <w:rPr>
          <w:rFonts w:ascii="Times New Roman" w:hAnsi="Times New Roman" w:cs="Times New Roman"/>
          <w:color w:val="000000"/>
          <w:sz w:val="20"/>
          <w:szCs w:val="20"/>
        </w:rPr>
      </w:pPr>
      <w:r w:rsidRPr="00163ED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Besøk av </w:t>
      </w:r>
      <w:proofErr w:type="spellStart"/>
      <w:r w:rsidRPr="00163EDA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Inernational</w:t>
      </w:r>
      <w:proofErr w:type="spellEnd"/>
      <w:r w:rsidRPr="00163ED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President A.P. Singh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426C0B87" w14:textId="2DD2709A" w:rsidR="00540DC3" w:rsidRDefault="00163EDA" w:rsidP="00AD50CE">
      <w:pPr>
        <w:ind w:left="1134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A.P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Singh var på norgesbesøk i forrige uke. Han fikk omvisning på Grønkjær som er vår neste Røde Fjær arrangement. Han var imponert over det som ble vist. I tillegg så hadde han møte med alle </w:t>
      </w:r>
      <w:r w:rsidR="00580BC4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istrikts guvernørene hvor vi skulle informere om status i </w:t>
      </w:r>
      <w:r w:rsidR="00580BC4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istriktet. Jeg var klar, satt på flyplassen i Bodø og ventet. Men flyet mitt ble forskjøvet fra </w:t>
      </w:r>
      <w:proofErr w:type="spellStart"/>
      <w:r>
        <w:rPr>
          <w:rFonts w:ascii="Times New Roman" w:hAnsi="Times New Roman" w:cs="Times New Roman"/>
          <w:sz w:val="20"/>
          <w:szCs w:val="20"/>
        </w:rPr>
        <w:t>kl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1030 til 1700</w:t>
      </w:r>
      <w:r w:rsidR="00580BC4">
        <w:rPr>
          <w:rFonts w:ascii="Times New Roman" w:hAnsi="Times New Roman" w:cs="Times New Roman"/>
          <w:sz w:val="20"/>
          <w:szCs w:val="20"/>
        </w:rPr>
        <w:t xml:space="preserve"> pga skøytebane på rullebanen</w:t>
      </w:r>
      <w:r>
        <w:rPr>
          <w:rFonts w:ascii="Times New Roman" w:hAnsi="Times New Roman" w:cs="Times New Roman"/>
          <w:sz w:val="20"/>
          <w:szCs w:val="20"/>
        </w:rPr>
        <w:t xml:space="preserve">. Og da var møtet begynt. Men jeg oversendte manuset til Guvernørrådsleder Odd Konrad Dale, så </w:t>
      </w:r>
      <w:r w:rsidR="00580BC4">
        <w:rPr>
          <w:rFonts w:ascii="Times New Roman" w:hAnsi="Times New Roman" w:cs="Times New Roman"/>
          <w:sz w:val="20"/>
          <w:szCs w:val="20"/>
        </w:rPr>
        <w:t>det ble</w:t>
      </w:r>
      <w:r>
        <w:rPr>
          <w:rFonts w:ascii="Times New Roman" w:hAnsi="Times New Roman" w:cs="Times New Roman"/>
          <w:sz w:val="20"/>
          <w:szCs w:val="20"/>
        </w:rPr>
        <w:t xml:space="preserve"> informert om status i A.</w:t>
      </w:r>
    </w:p>
    <w:p w14:paraId="68AD1D9D" w14:textId="77777777" w:rsidR="00540DC3" w:rsidRDefault="00540DC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834F3DB" w14:textId="77777777" w:rsidR="00163EDA" w:rsidRDefault="00163EDA" w:rsidP="00AD50CE">
      <w:pPr>
        <w:ind w:left="1134"/>
        <w:rPr>
          <w:rFonts w:ascii="Times New Roman" w:hAnsi="Times New Roman" w:cs="Times New Roman"/>
          <w:sz w:val="20"/>
          <w:szCs w:val="20"/>
        </w:rPr>
      </w:pPr>
    </w:p>
    <w:p w14:paraId="73D9D757" w14:textId="359F94E3" w:rsidR="00580BC4" w:rsidRDefault="00580BC4" w:rsidP="00AD50CE">
      <w:pPr>
        <w:ind w:left="1134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Røde fjær.</w:t>
      </w:r>
    </w:p>
    <w:p w14:paraId="43D0DC78" w14:textId="0CCEEBEE" w:rsidR="00580BC4" w:rsidRPr="00580BC4" w:rsidRDefault="00580BC4" w:rsidP="00AD50CE">
      <w:pPr>
        <w:ind w:left="1134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Vi fikk informasjon om status på Røde Fjær komiteens arbeid når jeg var på Guvernør rådsmøte forrige helg. Det vil komme mye informasjon rundt dette etter hvert. Jeg har forespurt </w:t>
      </w:r>
      <w:proofErr w:type="spellStart"/>
      <w:r>
        <w:rPr>
          <w:rFonts w:ascii="Times New Roman" w:hAnsi="Times New Roman" w:cs="Times New Roman"/>
          <w:sz w:val="20"/>
          <w:szCs w:val="20"/>
        </w:rPr>
        <w:t>PDG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Øistein Normann Juul om ha ville påta seg oppgaven som Røde Fjær koordinator i Distriktet. Det svarte han bekreftende på, så han er nå utpekt som </w:t>
      </w:r>
      <w:proofErr w:type="spellStart"/>
      <w:r>
        <w:rPr>
          <w:rFonts w:ascii="Times New Roman" w:hAnsi="Times New Roman" w:cs="Times New Roman"/>
          <w:sz w:val="20"/>
          <w:szCs w:val="20"/>
        </w:rPr>
        <w:t>LRF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koordinator for Distriktet. Han er medlem av LC Trondheim vest. </w:t>
      </w:r>
      <w:r w:rsidRPr="00580BC4">
        <w:rPr>
          <w:rFonts w:ascii="Times New Roman" w:hAnsi="Times New Roman" w:cs="Times New Roman"/>
          <w:b/>
          <w:bCs/>
          <w:sz w:val="20"/>
          <w:szCs w:val="20"/>
        </w:rPr>
        <w:t>Lykke til med arbeidet.</w:t>
      </w:r>
    </w:p>
    <w:p w14:paraId="34653B4A" w14:textId="1BA3BEC2" w:rsidR="00540DC3" w:rsidRDefault="00540DC3" w:rsidP="00AD50CE">
      <w:pPr>
        <w:ind w:left="1134"/>
        <w:rPr>
          <w:rFonts w:ascii="Times New Roman" w:hAnsi="Times New Roman" w:cs="Times New Roman"/>
          <w:b/>
          <w:bCs/>
          <w:sz w:val="20"/>
          <w:szCs w:val="20"/>
        </w:rPr>
      </w:pPr>
      <w:r w:rsidRPr="00540DC3">
        <w:rPr>
          <w:rFonts w:ascii="Times New Roman" w:hAnsi="Times New Roman" w:cs="Times New Roman"/>
          <w:b/>
          <w:bCs/>
          <w:sz w:val="20"/>
          <w:szCs w:val="20"/>
        </w:rPr>
        <w:t>Opplæring sentralt.</w:t>
      </w:r>
    </w:p>
    <w:p w14:paraId="50FFF01A" w14:textId="2A48C284" w:rsidR="00540DC3" w:rsidRDefault="00540DC3" w:rsidP="00AD50CE">
      <w:pPr>
        <w:ind w:left="1134"/>
        <w:rPr>
          <w:rFonts w:ascii="Times New Roman" w:hAnsi="Times New Roman" w:cs="Times New Roman"/>
          <w:sz w:val="20"/>
          <w:szCs w:val="20"/>
        </w:rPr>
      </w:pPr>
      <w:r w:rsidRPr="00540DC3">
        <w:rPr>
          <w:rFonts w:ascii="Times New Roman" w:hAnsi="Times New Roman" w:cs="Times New Roman"/>
          <w:sz w:val="20"/>
          <w:szCs w:val="20"/>
        </w:rPr>
        <w:t>Det har vært avholdt ett ELLI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540DC3">
        <w:rPr>
          <w:rFonts w:ascii="Times New Roman" w:hAnsi="Times New Roman" w:cs="Times New Roman"/>
          <w:sz w:val="20"/>
          <w:szCs w:val="20"/>
        </w:rPr>
        <w:t>kurs sentralt på Gardermoen</w:t>
      </w:r>
      <w:r w:rsidR="00580BC4">
        <w:rPr>
          <w:rFonts w:ascii="Times New Roman" w:hAnsi="Times New Roman" w:cs="Times New Roman"/>
          <w:sz w:val="20"/>
          <w:szCs w:val="20"/>
        </w:rPr>
        <w:t xml:space="preserve"> 21-23 november</w:t>
      </w:r>
      <w:r w:rsidRPr="00540DC3">
        <w:rPr>
          <w:rFonts w:ascii="Times New Roman" w:hAnsi="Times New Roman" w:cs="Times New Roman"/>
          <w:sz w:val="20"/>
          <w:szCs w:val="20"/>
        </w:rPr>
        <w:t>. Der hadde Distrikt A med 4 deltakere.</w:t>
      </w:r>
      <w:r>
        <w:rPr>
          <w:rFonts w:ascii="Times New Roman" w:hAnsi="Times New Roman" w:cs="Times New Roman"/>
          <w:sz w:val="20"/>
          <w:szCs w:val="20"/>
        </w:rPr>
        <w:t xml:space="preserve"> Neste kurs er RLLI som skal avholdes 23-25 januar. Påmeldingsfristen er forlenget til 31. desember 2025. Dette er et viktig kurs for de som kan tenke seg fremtidig </w:t>
      </w:r>
      <w:r w:rsidR="00580BC4">
        <w:rPr>
          <w:rFonts w:ascii="Times New Roman" w:hAnsi="Times New Roman" w:cs="Times New Roman"/>
          <w:sz w:val="20"/>
          <w:szCs w:val="20"/>
        </w:rPr>
        <w:t>oppgave</w:t>
      </w:r>
      <w:r>
        <w:rPr>
          <w:rFonts w:ascii="Times New Roman" w:hAnsi="Times New Roman" w:cs="Times New Roman"/>
          <w:sz w:val="20"/>
          <w:szCs w:val="20"/>
        </w:rPr>
        <w:t xml:space="preserve"> som tillitsvalgt. Kurset er absolutt å anbefale. Lions Norge dekker kurs opphold og kurset, Distrikt A dekker ½ part av reisekostnadene.</w:t>
      </w:r>
    </w:p>
    <w:p w14:paraId="50ED4AE1" w14:textId="44DB117F" w:rsidR="00540DC3" w:rsidRDefault="00540DC3" w:rsidP="00AD50CE">
      <w:pPr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Neste ELLI-kurs avholdes 13-15 mars. Dette er et kurs som passer godt for nye medlemmer i klubbene som i fremtid kan tenke seg å være tillitsvalgt på klubbnivå. Samme kostnadsfordeling som for RLLI.</w:t>
      </w:r>
    </w:p>
    <w:p w14:paraId="29E2F3B4" w14:textId="7A387739" w:rsidR="00540DC3" w:rsidRDefault="00540DC3" w:rsidP="00AD50CE">
      <w:pPr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All påmelding skjer på Gnist-Lions Norge-Opplæring.</w:t>
      </w:r>
    </w:p>
    <w:p w14:paraId="1230FE85" w14:textId="77777777" w:rsidR="00540DC3" w:rsidRDefault="00540DC3" w:rsidP="00AD50CE">
      <w:pPr>
        <w:ind w:left="1134"/>
        <w:rPr>
          <w:rFonts w:ascii="Times New Roman" w:hAnsi="Times New Roman" w:cs="Times New Roman"/>
          <w:sz w:val="20"/>
          <w:szCs w:val="20"/>
        </w:rPr>
      </w:pPr>
    </w:p>
    <w:p w14:paraId="457E762F" w14:textId="43D9029D" w:rsidR="00540DC3" w:rsidRPr="00540DC3" w:rsidRDefault="00540DC3" w:rsidP="00AD50CE">
      <w:pPr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 dag ble det 2 siders brev, det var mye som skulle med. Skal prøve å begrense meg til en side neste månedsbrev.</w:t>
      </w:r>
    </w:p>
    <w:p w14:paraId="48BBCE7E" w14:textId="77777777" w:rsidR="00163EDA" w:rsidRPr="00540DC3" w:rsidRDefault="00163EDA" w:rsidP="00AD50CE">
      <w:pPr>
        <w:ind w:left="1134"/>
        <w:rPr>
          <w:rFonts w:ascii="Times New Roman" w:hAnsi="Times New Roman" w:cs="Times New Roman"/>
          <w:sz w:val="20"/>
          <w:szCs w:val="20"/>
        </w:rPr>
      </w:pPr>
    </w:p>
    <w:p w14:paraId="2208EDEA" w14:textId="2E2430CE" w:rsidR="00163EDA" w:rsidRDefault="00163EDA" w:rsidP="00AD50CE">
      <w:pPr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Kjære Lions venner. Takk for innsatsen dere har lagt ned i frivillig arbeid i Distrikt A i 2025. Jeg er imponert over det som skjer i klubbene. Det er dere som er Lions! God jul og Godt nytt år ønskes dere alle med familier.</w:t>
      </w:r>
    </w:p>
    <w:p w14:paraId="72215C23" w14:textId="77777777" w:rsidR="00580BC4" w:rsidRDefault="00580BC4" w:rsidP="00AD50CE">
      <w:pPr>
        <w:ind w:left="1134"/>
        <w:rPr>
          <w:rFonts w:ascii="Times New Roman" w:hAnsi="Times New Roman" w:cs="Times New Roman"/>
          <w:sz w:val="20"/>
          <w:szCs w:val="20"/>
        </w:rPr>
      </w:pPr>
    </w:p>
    <w:p w14:paraId="04FCC3C0" w14:textId="2ADBB627" w:rsidR="00580BC4" w:rsidRDefault="00580BC4" w:rsidP="00AD50CE">
      <w:pPr>
        <w:ind w:left="1134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Mvh</w:t>
      </w:r>
      <w:proofErr w:type="spellEnd"/>
    </w:p>
    <w:p w14:paraId="59BCB595" w14:textId="77777777" w:rsidR="00580BC4" w:rsidRDefault="00580BC4" w:rsidP="00AD50CE">
      <w:pPr>
        <w:ind w:left="1134"/>
        <w:rPr>
          <w:rFonts w:ascii="Times New Roman" w:hAnsi="Times New Roman" w:cs="Times New Roman"/>
          <w:sz w:val="20"/>
          <w:szCs w:val="20"/>
        </w:rPr>
      </w:pPr>
    </w:p>
    <w:p w14:paraId="0488EE34" w14:textId="6890EA81" w:rsidR="00580BC4" w:rsidRDefault="00580BC4" w:rsidP="00AD50CE">
      <w:pPr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Børge Os</w:t>
      </w:r>
    </w:p>
    <w:p w14:paraId="6E635F71" w14:textId="3D73B998" w:rsidR="00580BC4" w:rsidRPr="00774D9A" w:rsidRDefault="00580BC4" w:rsidP="00AD50CE">
      <w:pPr>
        <w:ind w:left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Distriktsguvernør Distrikt A 2025-2026</w:t>
      </w:r>
    </w:p>
    <w:sectPr w:rsidR="00580BC4" w:rsidRPr="00774D9A" w:rsidSect="00540DC3">
      <w:headerReference w:type="default" r:id="rId7"/>
      <w:footerReference w:type="default" r:id="rId8"/>
      <w:pgSz w:w="11900" w:h="16840"/>
      <w:pgMar w:top="2556" w:right="844" w:bottom="1417" w:left="1417" w:header="55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0CC28" w14:textId="77777777" w:rsidR="00076B30" w:rsidRDefault="00076B30" w:rsidP="003170F3">
      <w:r>
        <w:separator/>
      </w:r>
    </w:p>
  </w:endnote>
  <w:endnote w:type="continuationSeparator" w:id="0">
    <w:p w14:paraId="127A8BAF" w14:textId="77777777" w:rsidR="00076B30" w:rsidRDefault="00076B30" w:rsidP="00317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4148" w14:textId="369F3E2B" w:rsidR="00AD50CE" w:rsidRPr="00AD50CE" w:rsidRDefault="00AD50CE">
    <w:pPr>
      <w:pStyle w:val="Bunntekst"/>
      <w:rPr>
        <w:rFonts w:ascii="Calibri" w:eastAsiaTheme="minorEastAsia" w:hAnsi="Calibri" w:cs="Calibri"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20CD0B" wp14:editId="4121E297">
              <wp:simplePos x="0" y="0"/>
              <wp:positionH relativeFrom="column">
                <wp:posOffset>3138805</wp:posOffset>
              </wp:positionH>
              <wp:positionV relativeFrom="paragraph">
                <wp:posOffset>153247</wp:posOffset>
              </wp:positionV>
              <wp:extent cx="2514600" cy="482600"/>
              <wp:effectExtent l="0" t="0" r="0" b="0"/>
              <wp:wrapNone/>
              <wp:docPr id="847075840" name="Tekstbok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482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2106F1" w14:textId="693577AF" w:rsidR="00AD50CE" w:rsidRPr="00AD50CE" w:rsidRDefault="00AD50CE">
                          <w:pPr>
                            <w:rPr>
                              <w:color w:val="0070C0"/>
                            </w:rPr>
                          </w:pPr>
                          <w:proofErr w:type="spellStart"/>
                          <w:r w:rsidRPr="00AD50CE">
                            <w:rPr>
                              <w:color w:val="0070C0"/>
                            </w:rPr>
                            <w:t>TLF</w:t>
                          </w:r>
                          <w:proofErr w:type="spellEnd"/>
                          <w:r w:rsidRPr="00AD50CE">
                            <w:rPr>
                              <w:color w:val="0070C0"/>
                            </w:rPr>
                            <w:t>: +47 908 85 886</w:t>
                          </w:r>
                        </w:p>
                        <w:p w14:paraId="6FD953C2" w14:textId="7D03B07C" w:rsidR="00AD50CE" w:rsidRPr="00AD50CE" w:rsidRDefault="00AD50CE">
                          <w:pPr>
                            <w:rPr>
                              <w:color w:val="0070C0"/>
                            </w:rPr>
                          </w:pPr>
                          <w:r w:rsidRPr="00AD50CE">
                            <w:rPr>
                              <w:color w:val="0070C0"/>
                            </w:rPr>
                            <w:t>a.dg@lions.no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20CD0B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9" type="#_x0000_t202" style="position:absolute;margin-left:247.15pt;margin-top:12.05pt;width:198pt;height:3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" fillcolor="white [3201]" stroked="f" strokeweight=".5pt">
              <v:textbox>
                <w:txbxContent>
                  <w:p w14:paraId="522106F1" w14:textId="693577AF" w:rsidR="00AD50CE" w:rsidRPr="00AD50CE" w:rsidRDefault="00AD50CE">
                    <w:pPr>
                      <w:rPr>
                        <w:color w:val="0070C0"/>
                      </w:rPr>
                    </w:pPr>
                    <w:proofErr w:type="spellStart"/>
                    <w:r w:rsidRPr="00AD50CE">
                      <w:rPr>
                        <w:color w:val="0070C0"/>
                      </w:rPr>
                      <w:t>TLF</w:t>
                    </w:r>
                    <w:proofErr w:type="spellEnd"/>
                    <w:r w:rsidRPr="00AD50CE">
                      <w:rPr>
                        <w:color w:val="0070C0"/>
                      </w:rPr>
                      <w:t>: +47 908 85 886</w:t>
                    </w:r>
                  </w:p>
                  <w:p w14:paraId="6FD953C2" w14:textId="7D03B07C" w:rsidR="00AD50CE" w:rsidRPr="00AD50CE" w:rsidRDefault="00AD50CE">
                    <w:pPr>
                      <w:rPr>
                        <w:color w:val="0070C0"/>
                      </w:rPr>
                    </w:pPr>
                    <w:r w:rsidRPr="00AD50CE">
                      <w:rPr>
                        <w:color w:val="0070C0"/>
                      </w:rPr>
                      <w:t>a.dg@lions.no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7AD6C2" wp14:editId="731ADB50">
              <wp:simplePos x="0" y="0"/>
              <wp:positionH relativeFrom="column">
                <wp:posOffset>1233593</wp:posOffset>
              </wp:positionH>
              <wp:positionV relativeFrom="paragraph">
                <wp:posOffset>152612</wp:posOffset>
              </wp:positionV>
              <wp:extent cx="905510" cy="436245"/>
              <wp:effectExtent l="0" t="0" r="0" b="0"/>
              <wp:wrapSquare wrapText="bothSides"/>
              <wp:docPr id="1955534059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5510" cy="4362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BC5D81" w14:textId="2BE3FCAF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Børge Os</w:t>
                          </w:r>
                        </w:p>
                        <w:p w14:paraId="0B2890FE" w14:textId="13485EDB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DG D 104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AD6C2" id="_x0000_s1030" type="#_x0000_t202" style="position:absolute;margin-left:97.15pt;margin-top:12pt;width:71.3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" filled="f" stroked="f" strokeweight=".5pt">
              <v:fill o:detectmouseclick="t"/>
              <v:textbox>
                <w:txbxContent>
                  <w:p w14:paraId="2DBC5D81" w14:textId="2BE3FCAF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Børge Os</w:t>
                    </w:r>
                  </w:p>
                  <w:p w14:paraId="0B2890FE" w14:textId="13485EDB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DG D 104 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C14EF">
      <w:rPr>
        <w:rFonts w:ascii="Calibri" w:eastAsiaTheme="minorEastAsia" w:hAnsi="Calibri" w:cs="Calibri"/>
        <w:noProof/>
      </w:rPr>
      <w:fldChar w:fldCharType="begin"/>
    </w:r>
    <w:r w:rsidRPr="001C14EF">
      <w:rPr>
        <w:rFonts w:ascii="Calibri" w:eastAsiaTheme="minorEastAsia" w:hAnsi="Calibri" w:cs="Calibri"/>
        <w:noProof/>
      </w:rPr>
      <w:instrText xml:space="preserve"> INCLUDEPICTURE  \d "/Users/borge/Library/Containers/com.microsoft.Outlook/Data/Library/Caches/Signatures/signature_1262088956" \* MERGEFORMATINET  \x \y</w:instrText>
    </w:r>
    <w:r w:rsidRPr="001C14EF">
      <w:rPr>
        <w:rFonts w:ascii="Calibri" w:eastAsiaTheme="minorEastAsia" w:hAnsi="Calibri" w:cs="Calibri"/>
        <w:noProof/>
      </w:rPr>
      <w:fldChar w:fldCharType="separate"/>
    </w:r>
    <w:r w:rsidRPr="001C14EF">
      <w:rPr>
        <w:rFonts w:ascii="Calibri" w:eastAsiaTheme="minorEastAsia" w:hAnsi="Calibri" w:cs="Calibri"/>
        <w:noProof/>
      </w:rPr>
      <w:drawing>
        <wp:inline distT="0" distB="0" distL="0" distR="0" wp14:anchorId="569626E1" wp14:editId="595E5828">
          <wp:extent cx="667152" cy="635000"/>
          <wp:effectExtent l="0" t="0" r="6350" b="0"/>
          <wp:docPr id="590467120" name="Bild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31" cy="657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C14EF">
      <w:rPr>
        <w:rFonts w:ascii="Calibri" w:eastAsiaTheme="minorEastAsia" w:hAnsi="Calibri" w:cs="Calibr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3F7F" w14:textId="77777777" w:rsidR="00076B30" w:rsidRDefault="00076B30" w:rsidP="003170F3">
      <w:r>
        <w:separator/>
      </w:r>
    </w:p>
  </w:footnote>
  <w:footnote w:type="continuationSeparator" w:id="0">
    <w:p w14:paraId="67BC8C02" w14:textId="77777777" w:rsidR="00076B30" w:rsidRDefault="00076B30" w:rsidP="00317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980B9" w14:textId="4235CE1E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9E15E4" wp14:editId="185BEA96">
              <wp:simplePos x="0" y="0"/>
              <wp:positionH relativeFrom="column">
                <wp:posOffset>-45297</wp:posOffset>
              </wp:positionH>
              <wp:positionV relativeFrom="paragraph">
                <wp:posOffset>187113</wp:posOffset>
              </wp:positionV>
              <wp:extent cx="2675467" cy="584200"/>
              <wp:effectExtent l="0" t="0" r="4445" b="0"/>
              <wp:wrapNone/>
              <wp:docPr id="1175287083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467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D2D733" w14:textId="4C8C40EF" w:rsidR="00AD50CE" w:rsidRPr="00AD50CE" w:rsidRDefault="00AD50CE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D50CE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Lions Clubs International</w:t>
                          </w:r>
                        </w:p>
                        <w:p w14:paraId="7478CDAB" w14:textId="58EA4F2D" w:rsidR="00AD50CE" w:rsidRPr="00AD50CE" w:rsidRDefault="00AD50CE">
                          <w:pPr>
                            <w:rPr>
                              <w:b/>
                              <w:bCs/>
                            </w:rPr>
                          </w:pPr>
                          <w:r w:rsidRPr="00AD50CE">
                            <w:rPr>
                              <w:b/>
                              <w:bCs/>
                            </w:rPr>
                            <w:t>District 104A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9E15E4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7" type="#_x0000_t202" style="position:absolute;margin-left:-3.55pt;margin-top:14.75pt;width:210.65pt;height:4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THQLQIAAFQEAAAOAAAAZHJzL2Uyb0RvYy54bWysVE1v2zAMvQ/YfxB0X+xk+WiNOEWWIsOA&#13;&#10;oC2QDj0rshQbkEVNUmJnv36U7Hys22nYRSZF6onke/L8oa0VOQrrKtA5HQ5SSoTmUFR6n9Pvr+tP&#13;&#10;d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" fillcolor="white [3201]" stroked="f" strokeweight=".5pt">
              <v:textbox>
                <w:txbxContent>
                  <w:p w14:paraId="71D2D733" w14:textId="4C8C40EF" w:rsidR="00AD50CE" w:rsidRPr="00AD50CE" w:rsidRDefault="00AD50CE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D50CE">
                      <w:rPr>
                        <w:b/>
                        <w:bCs/>
                        <w:sz w:val="32"/>
                        <w:szCs w:val="32"/>
                      </w:rPr>
                      <w:t>Lions Clubs International</w:t>
                    </w:r>
                  </w:p>
                  <w:p w14:paraId="7478CDAB" w14:textId="58EA4F2D" w:rsidR="00AD50CE" w:rsidRPr="00AD50CE" w:rsidRDefault="00AD50CE">
                    <w:pPr>
                      <w:rPr>
                        <w:b/>
                        <w:bCs/>
                      </w:rPr>
                    </w:pPr>
                    <w:r w:rsidRPr="00AD50CE">
                      <w:rPr>
                        <w:b/>
                        <w:bCs/>
                      </w:rPr>
                      <w:t>District 104A</w:t>
                    </w:r>
                  </w:p>
                </w:txbxContent>
              </v:textbox>
            </v:shape>
          </w:pict>
        </mc:Fallback>
      </mc:AlternateContent>
    </w:r>
  </w:p>
  <w:p w14:paraId="666E99B4" w14:textId="36EDB1D4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CBDF31" wp14:editId="5D0956B3">
              <wp:simplePos x="0" y="0"/>
              <wp:positionH relativeFrom="column">
                <wp:posOffset>802005</wp:posOffset>
              </wp:positionH>
              <wp:positionV relativeFrom="paragraph">
                <wp:posOffset>784225</wp:posOffset>
              </wp:positionV>
              <wp:extent cx="3014133" cy="1092200"/>
              <wp:effectExtent l="0" t="0" r="0" b="0"/>
              <wp:wrapNone/>
              <wp:docPr id="1830211061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133" cy="1092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8BFC9C" w14:textId="1A12059F" w:rsidR="00AD50CE" w:rsidRPr="00AD50CE" w:rsidRDefault="00AD50CE" w:rsidP="00AD50CE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</w:pPr>
                          <w:r w:rsidRPr="00AD50CE"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  <w:t>Månedsbrev</w:t>
                          </w:r>
                        </w:p>
                        <w:p w14:paraId="5A648C48" w14:textId="77777777" w:rsidR="00AD50CE" w:rsidRDefault="00AD50CE" w:rsidP="00AD50CE">
                          <w:pPr>
                            <w:jc w:val="center"/>
                          </w:pPr>
                        </w:p>
                        <w:p w14:paraId="64EE3CD1" w14:textId="7FAFA45B" w:rsidR="00AD50CE" w:rsidRPr="00AD50CE" w:rsidRDefault="00AD50CE" w:rsidP="00AD50CE">
                          <w:pPr>
                            <w:jc w:val="center"/>
                            <w:rPr>
                              <w:color w:val="0070C0"/>
                              <w:sz w:val="36"/>
                              <w:szCs w:val="36"/>
                            </w:rPr>
                          </w:pPr>
                          <w:r w:rsidRPr="00AD50CE">
                            <w:rPr>
                              <w:color w:val="0070C0"/>
                              <w:sz w:val="36"/>
                              <w:szCs w:val="36"/>
                            </w:rPr>
                            <w:t>Desember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CBDF31" id="Tekstboks 2" o:spid="_x0000_s1028" type="#_x0000_t202" style="position:absolute;margin-left:63.15pt;margin-top:61.75pt;width:237.35pt;height:8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" fillcolor="white [3201]" stroked="f" strokeweight=".5pt">
              <v:textbox>
                <w:txbxContent>
                  <w:p w14:paraId="598BFC9C" w14:textId="1A12059F" w:rsidR="00AD50CE" w:rsidRPr="00AD50CE" w:rsidRDefault="00AD50CE" w:rsidP="00AD50CE">
                    <w:pPr>
                      <w:jc w:val="center"/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</w:pPr>
                    <w:r w:rsidRPr="00AD50CE"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  <w:t>Månedsbrev</w:t>
                    </w:r>
                  </w:p>
                  <w:p w14:paraId="5A648C48" w14:textId="77777777" w:rsidR="00AD50CE" w:rsidRDefault="00AD50CE" w:rsidP="00AD50CE">
                    <w:pPr>
                      <w:jc w:val="center"/>
                    </w:pPr>
                  </w:p>
                  <w:p w14:paraId="64EE3CD1" w14:textId="7FAFA45B" w:rsidR="00AD50CE" w:rsidRPr="00AD50CE" w:rsidRDefault="00AD50CE" w:rsidP="00AD50CE">
                    <w:pPr>
                      <w:jc w:val="center"/>
                      <w:rPr>
                        <w:color w:val="0070C0"/>
                        <w:sz w:val="36"/>
                        <w:szCs w:val="36"/>
                      </w:rPr>
                    </w:pPr>
                    <w:r w:rsidRPr="00AD50CE">
                      <w:rPr>
                        <w:color w:val="0070C0"/>
                        <w:sz w:val="36"/>
                        <w:szCs w:val="36"/>
                      </w:rPr>
                      <w:t>Desember 2025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7A66BD1" wp14:editId="05C379F8">
          <wp:extent cx="663358" cy="628261"/>
          <wp:effectExtent l="0" t="0" r="3810" b="635"/>
          <wp:docPr id="43" name="Bilde 43" descr="Et bilde som inneholder emblem, logo, symbol, Vareme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ilde 43" descr="Et bilde som inneholder emblem, logo, symbol, Varemerke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382" cy="64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  <w:r w:rsidR="003170F3">
      <w:tab/>
    </w:r>
    <w:r w:rsidR="003170F3">
      <w:rPr>
        <w:noProof/>
      </w:rPr>
      <w:drawing>
        <wp:inline distT="0" distB="0" distL="0" distR="0" wp14:anchorId="3846104A" wp14:editId="72EBBE52">
          <wp:extent cx="1793240" cy="1708150"/>
          <wp:effectExtent l="0" t="0" r="0" b="6350"/>
          <wp:docPr id="1706397004" name="Bilde 1" descr="Et bilde som inneholder Menneskeansikt, klær, person, slips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397004" name="Bilde 1" descr="Et bilde som inneholder Menneskeansikt, klær, person, slips&#10;&#10;Automatisk generer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438" cy="171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</w:p>
  <w:p w14:paraId="191C2920" w14:textId="527E584D" w:rsidR="00AD50CE" w:rsidRPr="00AD50CE" w:rsidRDefault="00AD50CE" w:rsidP="003170F3">
    <w:pPr>
      <w:pStyle w:val="Topptekst"/>
      <w:tabs>
        <w:tab w:val="clear" w:pos="9072"/>
        <w:tab w:val="right" w:pos="9066"/>
      </w:tabs>
      <w:rPr>
        <w:b/>
        <w:bCs/>
      </w:rPr>
    </w:pPr>
    <w:r>
      <w:tab/>
      <w:t xml:space="preserve">                                                                                                                                 </w:t>
    </w:r>
    <w:proofErr w:type="spellStart"/>
    <w:r w:rsidRPr="00AD50CE">
      <w:rPr>
        <w:b/>
        <w:bCs/>
      </w:rPr>
      <w:t>Distiktsguvernør</w:t>
    </w:r>
    <w:proofErr w:type="spellEnd"/>
    <w:r w:rsidRPr="00AD50CE">
      <w:rPr>
        <w:b/>
        <w:bCs/>
      </w:rPr>
      <w:t xml:space="preserve"> Børge 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D3D56"/>
    <w:multiLevelType w:val="hybridMultilevel"/>
    <w:tmpl w:val="9306B2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D31BC"/>
    <w:multiLevelType w:val="hybridMultilevel"/>
    <w:tmpl w:val="734472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55F57"/>
    <w:multiLevelType w:val="hybridMultilevel"/>
    <w:tmpl w:val="AADC2B58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4013756"/>
    <w:multiLevelType w:val="multilevel"/>
    <w:tmpl w:val="36E0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E35EBB"/>
    <w:multiLevelType w:val="hybridMultilevel"/>
    <w:tmpl w:val="FB1E32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687112">
    <w:abstractNumId w:val="3"/>
  </w:num>
  <w:num w:numId="2" w16cid:durableId="1637834020">
    <w:abstractNumId w:val="1"/>
  </w:num>
  <w:num w:numId="3" w16cid:durableId="452024504">
    <w:abstractNumId w:val="4"/>
  </w:num>
  <w:num w:numId="4" w16cid:durableId="1742831517">
    <w:abstractNumId w:val="0"/>
  </w:num>
  <w:num w:numId="5" w16cid:durableId="3824125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F3"/>
    <w:rsid w:val="000368A1"/>
    <w:rsid w:val="00076B30"/>
    <w:rsid w:val="000840B6"/>
    <w:rsid w:val="0008739C"/>
    <w:rsid w:val="0011194D"/>
    <w:rsid w:val="00163EDA"/>
    <w:rsid w:val="001A457A"/>
    <w:rsid w:val="001C4D8A"/>
    <w:rsid w:val="001D619B"/>
    <w:rsid w:val="002D69E6"/>
    <w:rsid w:val="003170F3"/>
    <w:rsid w:val="0038279D"/>
    <w:rsid w:val="004D0BC0"/>
    <w:rsid w:val="00500205"/>
    <w:rsid w:val="00517C00"/>
    <w:rsid w:val="00540DC3"/>
    <w:rsid w:val="00580BC4"/>
    <w:rsid w:val="0061685F"/>
    <w:rsid w:val="00647440"/>
    <w:rsid w:val="006741D1"/>
    <w:rsid w:val="0070621A"/>
    <w:rsid w:val="00774D9A"/>
    <w:rsid w:val="00820C62"/>
    <w:rsid w:val="0088033E"/>
    <w:rsid w:val="008F1A51"/>
    <w:rsid w:val="00956C40"/>
    <w:rsid w:val="00A763D7"/>
    <w:rsid w:val="00AB55BA"/>
    <w:rsid w:val="00AD50CE"/>
    <w:rsid w:val="00BC71B1"/>
    <w:rsid w:val="00E93EEE"/>
    <w:rsid w:val="00FD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E6606"/>
  <w15:chartTrackingRefBased/>
  <w15:docId w15:val="{4E854F20-A0AF-EB44-81FE-4150E26C5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BC0"/>
  </w:style>
  <w:style w:type="paragraph" w:styleId="Overskrift1">
    <w:name w:val="heading 1"/>
    <w:basedOn w:val="Normal"/>
    <w:next w:val="Normal"/>
    <w:link w:val="Overskrift1Tegn"/>
    <w:uiPriority w:val="9"/>
    <w:qFormat/>
    <w:rsid w:val="00317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17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17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17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17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170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170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170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170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7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17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17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170F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170F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170F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170F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170F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170F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170F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17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170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17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170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170F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170F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170F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17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170F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170F3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170F3"/>
  </w:style>
  <w:style w:type="paragraph" w:styleId="Bunntekst">
    <w:name w:val="footer"/>
    <w:basedOn w:val="Normal"/>
    <w:link w:val="Bunn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1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748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Børge Os</dc:creator>
  <cp:keywords/>
  <dc:description/>
  <cp:lastModifiedBy>Børge Os</cp:lastModifiedBy>
  <cp:revision>2</cp:revision>
  <dcterms:created xsi:type="dcterms:W3CDTF">2025-11-30T09:20:00Z</dcterms:created>
  <dcterms:modified xsi:type="dcterms:W3CDTF">2025-11-30T10:53:00Z</dcterms:modified>
</cp:coreProperties>
</file>